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B437" w14:textId="15AF0419" w:rsidR="00F32297" w:rsidRPr="00BD0226" w:rsidRDefault="003B726D">
      <w:pPr>
        <w:rPr>
          <w:sz w:val="24"/>
          <w:szCs w:val="24"/>
          <w:lang w:val="en-US"/>
        </w:rPr>
      </w:pPr>
      <w:r w:rsidRPr="00BD0226">
        <w:rPr>
          <w:sz w:val="24"/>
          <w:szCs w:val="24"/>
          <w:lang w:val="en-US"/>
        </w:rPr>
        <w:t>MINUTES OF YSBYTY YSTWYTH COMMUNITY COUNCIL MEETING HELD ON MONDAY 26</w:t>
      </w:r>
      <w:r w:rsidRPr="00BD0226">
        <w:rPr>
          <w:sz w:val="24"/>
          <w:szCs w:val="24"/>
          <w:vertAlign w:val="superscript"/>
          <w:lang w:val="en-US"/>
        </w:rPr>
        <w:t>TH</w:t>
      </w:r>
      <w:r w:rsidRPr="00BD0226">
        <w:rPr>
          <w:sz w:val="24"/>
          <w:szCs w:val="24"/>
          <w:lang w:val="en-US"/>
        </w:rPr>
        <w:t xml:space="preserve"> APRI; 2021.</w:t>
      </w:r>
    </w:p>
    <w:p w14:paraId="763CE1C2" w14:textId="03C885B9" w:rsidR="003B726D" w:rsidRPr="00BD0226" w:rsidRDefault="003B726D">
      <w:pPr>
        <w:rPr>
          <w:sz w:val="24"/>
          <w:szCs w:val="24"/>
          <w:lang w:val="en-US"/>
        </w:rPr>
      </w:pPr>
      <w:r w:rsidRPr="00BD0226">
        <w:rPr>
          <w:sz w:val="24"/>
          <w:szCs w:val="24"/>
          <w:lang w:val="en-US"/>
        </w:rPr>
        <w:t>The meeting was held remotely due to Covid-19 restrictions.</w:t>
      </w:r>
    </w:p>
    <w:p w14:paraId="3EBECAB8" w14:textId="5F6FBF54" w:rsidR="003B726D" w:rsidRPr="00BD0226" w:rsidRDefault="003B726D">
      <w:pPr>
        <w:rPr>
          <w:sz w:val="24"/>
          <w:szCs w:val="24"/>
          <w:lang w:val="en-US"/>
        </w:rPr>
      </w:pPr>
      <w:r w:rsidRPr="00BD0226">
        <w:rPr>
          <w:sz w:val="24"/>
          <w:szCs w:val="24"/>
          <w:lang w:val="en-US"/>
        </w:rPr>
        <w:t>Present,</w:t>
      </w:r>
    </w:p>
    <w:p w14:paraId="5D0BE363" w14:textId="61C67920" w:rsidR="003B726D" w:rsidRPr="00BD0226" w:rsidRDefault="003B726D">
      <w:pPr>
        <w:rPr>
          <w:sz w:val="24"/>
          <w:szCs w:val="24"/>
          <w:lang w:val="en-US"/>
        </w:rPr>
      </w:pPr>
      <w:r w:rsidRPr="00BD0226">
        <w:rPr>
          <w:sz w:val="24"/>
          <w:szCs w:val="24"/>
          <w:lang w:val="en-US"/>
        </w:rPr>
        <w:t xml:space="preserve"> Cllr’s Gwyneth Davies, Christian Pateman, Amanda Williams, Clare Rooke, Alan </w:t>
      </w:r>
      <w:r w:rsidR="00B1020E" w:rsidRPr="00BD0226">
        <w:rPr>
          <w:sz w:val="24"/>
          <w:szCs w:val="24"/>
          <w:lang w:val="en-US"/>
        </w:rPr>
        <w:t>Wilkinson,</w:t>
      </w:r>
      <w:r w:rsidRPr="00BD0226">
        <w:rPr>
          <w:sz w:val="24"/>
          <w:szCs w:val="24"/>
          <w:lang w:val="en-US"/>
        </w:rPr>
        <w:t xml:space="preserve"> and Ifan Jones Evans.</w:t>
      </w:r>
    </w:p>
    <w:p w14:paraId="1AB99544" w14:textId="35173331" w:rsidR="003B726D" w:rsidRPr="00BD0226" w:rsidRDefault="00B1020E">
      <w:pPr>
        <w:rPr>
          <w:sz w:val="24"/>
          <w:szCs w:val="24"/>
          <w:lang w:val="en-US"/>
        </w:rPr>
      </w:pPr>
      <w:r w:rsidRPr="00BD0226">
        <w:rPr>
          <w:sz w:val="24"/>
          <w:szCs w:val="24"/>
          <w:lang w:val="en-US"/>
        </w:rPr>
        <w:t>Also,</w:t>
      </w:r>
      <w:r w:rsidR="003B726D" w:rsidRPr="00BD0226">
        <w:rPr>
          <w:sz w:val="24"/>
          <w:szCs w:val="24"/>
          <w:lang w:val="en-US"/>
        </w:rPr>
        <w:t xml:space="preserve"> present was Councillor Ifan Davies.</w:t>
      </w:r>
    </w:p>
    <w:p w14:paraId="633A2A47" w14:textId="39A30FC7" w:rsidR="003B726D" w:rsidRPr="00BD0226" w:rsidRDefault="003B726D">
      <w:pPr>
        <w:rPr>
          <w:sz w:val="24"/>
          <w:szCs w:val="24"/>
          <w:lang w:val="en-US"/>
        </w:rPr>
      </w:pPr>
      <w:r w:rsidRPr="00BD0226">
        <w:rPr>
          <w:sz w:val="24"/>
          <w:szCs w:val="24"/>
          <w:lang w:val="en-US"/>
        </w:rPr>
        <w:t xml:space="preserve">Minutes of the last meeting were approved by the councillors, proposed by </w:t>
      </w:r>
      <w:r w:rsidR="00873234" w:rsidRPr="00BD0226">
        <w:rPr>
          <w:sz w:val="24"/>
          <w:szCs w:val="24"/>
          <w:lang w:val="en-US"/>
        </w:rPr>
        <w:t xml:space="preserve">Cllr Amanda </w:t>
      </w:r>
      <w:r w:rsidR="00B1020E" w:rsidRPr="00BD0226">
        <w:rPr>
          <w:sz w:val="24"/>
          <w:szCs w:val="24"/>
          <w:lang w:val="en-US"/>
        </w:rPr>
        <w:t>Williams,</w:t>
      </w:r>
      <w:r w:rsidR="00873234" w:rsidRPr="00BD0226">
        <w:rPr>
          <w:sz w:val="24"/>
          <w:szCs w:val="24"/>
          <w:lang w:val="en-US"/>
        </w:rPr>
        <w:t xml:space="preserve"> and seconded by Cllr Clare Rooke.</w:t>
      </w:r>
    </w:p>
    <w:p w14:paraId="1F66F5D6" w14:textId="395278D0" w:rsidR="003B726D" w:rsidRPr="00BD0226" w:rsidRDefault="003B726D">
      <w:pPr>
        <w:rPr>
          <w:sz w:val="24"/>
          <w:szCs w:val="24"/>
          <w:lang w:val="en-US"/>
        </w:rPr>
      </w:pPr>
      <w:r w:rsidRPr="00BD0226">
        <w:rPr>
          <w:sz w:val="24"/>
          <w:szCs w:val="24"/>
          <w:lang w:val="en-US"/>
        </w:rPr>
        <w:t xml:space="preserve">Matters </w:t>
      </w:r>
      <w:r w:rsidR="00B1020E" w:rsidRPr="00BD0226">
        <w:rPr>
          <w:sz w:val="24"/>
          <w:szCs w:val="24"/>
          <w:lang w:val="en-US"/>
        </w:rPr>
        <w:t>Arising.</w:t>
      </w:r>
      <w:r w:rsidRPr="00BD0226">
        <w:rPr>
          <w:sz w:val="24"/>
          <w:szCs w:val="24"/>
          <w:lang w:val="en-US"/>
        </w:rPr>
        <w:t xml:space="preserve"> </w:t>
      </w:r>
    </w:p>
    <w:p w14:paraId="6A146DA2" w14:textId="066D7692" w:rsidR="003B726D" w:rsidRPr="00BD0226" w:rsidRDefault="003B726D">
      <w:pPr>
        <w:rPr>
          <w:sz w:val="24"/>
          <w:szCs w:val="24"/>
          <w:lang w:val="en-US"/>
        </w:rPr>
      </w:pPr>
      <w:r w:rsidRPr="00BD0226">
        <w:rPr>
          <w:sz w:val="24"/>
          <w:szCs w:val="24"/>
          <w:lang w:val="en-US"/>
        </w:rPr>
        <w:t>Hafod Lower Lodge, no further updates.</w:t>
      </w:r>
    </w:p>
    <w:p w14:paraId="306A7942" w14:textId="6BD1F0E3" w:rsidR="003B726D" w:rsidRPr="00BD0226" w:rsidRDefault="003B726D">
      <w:pPr>
        <w:rPr>
          <w:sz w:val="24"/>
          <w:szCs w:val="24"/>
          <w:lang w:val="en-US"/>
        </w:rPr>
      </w:pPr>
      <w:r w:rsidRPr="00BD0226">
        <w:rPr>
          <w:sz w:val="24"/>
          <w:szCs w:val="24"/>
          <w:lang w:val="en-US"/>
        </w:rPr>
        <w:t xml:space="preserve">Wesley </w:t>
      </w:r>
      <w:r w:rsidR="00B1020E" w:rsidRPr="00BD0226">
        <w:rPr>
          <w:sz w:val="24"/>
          <w:szCs w:val="24"/>
          <w:lang w:val="en-US"/>
        </w:rPr>
        <w:t>Terrace.</w:t>
      </w:r>
    </w:p>
    <w:p w14:paraId="149ACB01" w14:textId="0774BD68" w:rsidR="003B726D" w:rsidRPr="00BD0226" w:rsidRDefault="003B726D">
      <w:pPr>
        <w:rPr>
          <w:sz w:val="24"/>
          <w:szCs w:val="24"/>
          <w:lang w:val="en-US"/>
        </w:rPr>
      </w:pPr>
      <w:r w:rsidRPr="00BD0226">
        <w:rPr>
          <w:sz w:val="24"/>
          <w:szCs w:val="24"/>
          <w:lang w:val="en-US"/>
        </w:rPr>
        <w:t>The community council have received a response saying th</w:t>
      </w:r>
      <w:r w:rsidR="00321041">
        <w:rPr>
          <w:sz w:val="24"/>
          <w:szCs w:val="24"/>
          <w:lang w:val="en-US"/>
        </w:rPr>
        <w:t xml:space="preserve">at </w:t>
      </w:r>
      <w:r w:rsidRPr="00BD0226">
        <w:rPr>
          <w:sz w:val="24"/>
          <w:szCs w:val="24"/>
          <w:lang w:val="en-US"/>
        </w:rPr>
        <w:t>Ceredigion Council will attend a site meeting at Wesley Terrace Pontrhydygroes once Covid-19 restrictions allow.</w:t>
      </w:r>
    </w:p>
    <w:p w14:paraId="66712500" w14:textId="760B2883" w:rsidR="003B726D" w:rsidRPr="00BD0226" w:rsidRDefault="003B726D">
      <w:pPr>
        <w:rPr>
          <w:sz w:val="24"/>
          <w:szCs w:val="24"/>
          <w:lang w:val="en-US"/>
        </w:rPr>
      </w:pPr>
      <w:r w:rsidRPr="00BD0226">
        <w:rPr>
          <w:sz w:val="24"/>
          <w:szCs w:val="24"/>
          <w:lang w:val="en-US"/>
        </w:rPr>
        <w:t xml:space="preserve">Coed </w:t>
      </w:r>
      <w:proofErr w:type="spellStart"/>
      <w:r w:rsidRPr="00BD0226">
        <w:rPr>
          <w:sz w:val="24"/>
          <w:szCs w:val="24"/>
          <w:lang w:val="en-US"/>
        </w:rPr>
        <w:t>Pantffynnon</w:t>
      </w:r>
      <w:proofErr w:type="spellEnd"/>
      <w:r w:rsidRPr="00BD0226">
        <w:rPr>
          <w:sz w:val="24"/>
          <w:szCs w:val="24"/>
          <w:lang w:val="en-US"/>
        </w:rPr>
        <w:t xml:space="preserve">; No further news on Coed </w:t>
      </w:r>
      <w:proofErr w:type="spellStart"/>
      <w:r w:rsidRPr="00BD0226">
        <w:rPr>
          <w:sz w:val="24"/>
          <w:szCs w:val="24"/>
          <w:lang w:val="en-US"/>
        </w:rPr>
        <w:t>Pantffynnon</w:t>
      </w:r>
      <w:proofErr w:type="spellEnd"/>
      <w:r w:rsidRPr="00BD0226">
        <w:rPr>
          <w:sz w:val="24"/>
          <w:szCs w:val="24"/>
          <w:lang w:val="en-US"/>
        </w:rPr>
        <w:t>, discuss in the next meeting.</w:t>
      </w:r>
    </w:p>
    <w:p w14:paraId="251E1CE8" w14:textId="6F51F53A" w:rsidR="003B726D" w:rsidRPr="00BD0226" w:rsidRDefault="003B726D">
      <w:pPr>
        <w:rPr>
          <w:sz w:val="24"/>
          <w:szCs w:val="24"/>
          <w:lang w:val="en-US"/>
        </w:rPr>
      </w:pPr>
      <w:r w:rsidRPr="00BD0226">
        <w:rPr>
          <w:sz w:val="24"/>
          <w:szCs w:val="24"/>
          <w:lang w:val="en-US"/>
        </w:rPr>
        <w:t xml:space="preserve">PCSO John Evans attended the meeting via telephone. He informed us that there had been one minor incident in the area but </w:t>
      </w:r>
      <w:proofErr w:type="gramStart"/>
      <w:r w:rsidRPr="00BD0226">
        <w:rPr>
          <w:sz w:val="24"/>
          <w:szCs w:val="24"/>
          <w:lang w:val="en-US"/>
        </w:rPr>
        <w:t>didn’t</w:t>
      </w:r>
      <w:proofErr w:type="gramEnd"/>
      <w:r w:rsidRPr="00BD0226">
        <w:rPr>
          <w:sz w:val="24"/>
          <w:szCs w:val="24"/>
          <w:lang w:val="en-US"/>
        </w:rPr>
        <w:t xml:space="preserve"> expand on that. There are reports of </w:t>
      </w:r>
      <w:r w:rsidR="00873234" w:rsidRPr="00BD0226">
        <w:rPr>
          <w:sz w:val="24"/>
          <w:szCs w:val="24"/>
          <w:lang w:val="en-US"/>
        </w:rPr>
        <w:t>several</w:t>
      </w:r>
      <w:r w:rsidRPr="00BD0226">
        <w:rPr>
          <w:sz w:val="24"/>
          <w:szCs w:val="24"/>
          <w:lang w:val="en-US"/>
        </w:rPr>
        <w:t xml:space="preserve"> cold callers trying their luck, Amazon and HMRC to name a couple. People should be wary of these calls.</w:t>
      </w:r>
    </w:p>
    <w:p w14:paraId="04DE32E3" w14:textId="441A3D59" w:rsidR="003B726D" w:rsidRPr="00BD0226" w:rsidRDefault="003B726D">
      <w:pPr>
        <w:rPr>
          <w:sz w:val="24"/>
          <w:szCs w:val="24"/>
          <w:lang w:val="en-US"/>
        </w:rPr>
      </w:pPr>
      <w:r w:rsidRPr="00BD0226">
        <w:rPr>
          <w:sz w:val="24"/>
          <w:szCs w:val="24"/>
          <w:lang w:val="en-US"/>
        </w:rPr>
        <w:t>There are</w:t>
      </w:r>
      <w:r w:rsidR="00873234" w:rsidRPr="00BD0226">
        <w:rPr>
          <w:sz w:val="24"/>
          <w:szCs w:val="24"/>
          <w:lang w:val="en-US"/>
        </w:rPr>
        <w:t xml:space="preserve"> reports </w:t>
      </w:r>
      <w:r w:rsidRPr="00BD0226">
        <w:rPr>
          <w:sz w:val="24"/>
          <w:szCs w:val="24"/>
          <w:lang w:val="en-US"/>
        </w:rPr>
        <w:t xml:space="preserve">of 4x4 vehicles travelling to this area now that they are free to travel. NRW and Dyfed </w:t>
      </w:r>
      <w:proofErr w:type="spellStart"/>
      <w:r w:rsidRPr="00BD0226">
        <w:rPr>
          <w:sz w:val="24"/>
          <w:szCs w:val="24"/>
          <w:lang w:val="en-US"/>
        </w:rPr>
        <w:t>Powys</w:t>
      </w:r>
      <w:proofErr w:type="spellEnd"/>
      <w:r w:rsidRPr="00BD0226">
        <w:rPr>
          <w:sz w:val="24"/>
          <w:szCs w:val="24"/>
          <w:lang w:val="en-US"/>
        </w:rPr>
        <w:t xml:space="preserve"> Police have come together to set up a group and are monitoring the numbers.</w:t>
      </w:r>
    </w:p>
    <w:p w14:paraId="5CE0CB8A" w14:textId="24100654" w:rsidR="00873234" w:rsidRPr="00BD0226" w:rsidRDefault="00873234">
      <w:pPr>
        <w:rPr>
          <w:sz w:val="24"/>
          <w:szCs w:val="24"/>
          <w:lang w:val="en-US"/>
        </w:rPr>
      </w:pPr>
      <w:r w:rsidRPr="00BD0226">
        <w:rPr>
          <w:sz w:val="24"/>
          <w:szCs w:val="24"/>
          <w:lang w:val="en-US"/>
        </w:rPr>
        <w:t>Financial report.</w:t>
      </w:r>
    </w:p>
    <w:p w14:paraId="15CF82C9" w14:textId="688ED4F7" w:rsidR="00873234" w:rsidRPr="00BD0226" w:rsidRDefault="00873234">
      <w:pPr>
        <w:rPr>
          <w:sz w:val="24"/>
          <w:szCs w:val="24"/>
          <w:lang w:val="en-US"/>
        </w:rPr>
      </w:pPr>
      <w:r w:rsidRPr="00BD0226">
        <w:rPr>
          <w:sz w:val="24"/>
          <w:szCs w:val="24"/>
          <w:lang w:val="en-US"/>
        </w:rPr>
        <w:t>The clerk reported that there is £2774.62 in the current account and £2525.24 in the Reserve account. The clerk recommended that some of this money needs to be spent soon or put aside for a project. It was proposed that money should be used to clean up around the War Memorial in Ysbyty Ystwyth.</w:t>
      </w:r>
    </w:p>
    <w:p w14:paraId="4A8CEB76" w14:textId="2AE79DCD" w:rsidR="00873234" w:rsidRPr="00BD0226" w:rsidRDefault="00873234">
      <w:pPr>
        <w:rPr>
          <w:sz w:val="24"/>
          <w:szCs w:val="24"/>
          <w:lang w:val="en-US"/>
        </w:rPr>
      </w:pPr>
      <w:r w:rsidRPr="00BD0226">
        <w:rPr>
          <w:sz w:val="24"/>
          <w:szCs w:val="24"/>
          <w:lang w:val="en-US"/>
        </w:rPr>
        <w:t>Community Garden,</w:t>
      </w:r>
    </w:p>
    <w:p w14:paraId="129D9745" w14:textId="17811529" w:rsidR="00873234" w:rsidRPr="00BD0226" w:rsidRDefault="00873234">
      <w:pPr>
        <w:rPr>
          <w:sz w:val="24"/>
          <w:szCs w:val="24"/>
          <w:lang w:val="en-US"/>
        </w:rPr>
      </w:pPr>
      <w:r w:rsidRPr="00BD0226">
        <w:rPr>
          <w:sz w:val="24"/>
          <w:szCs w:val="24"/>
          <w:lang w:val="en-US"/>
        </w:rPr>
        <w:t>The community garden next to the village hall is looking unwelcoming now. Councillors suggested that some money was put aside to improve the garden, purchase new planters and benches etc. Councillors arranged to meet at the community garden this Thursday to see what improvements can be made.</w:t>
      </w:r>
    </w:p>
    <w:p w14:paraId="4E15758C" w14:textId="7BDDDEBC" w:rsidR="00873234" w:rsidRPr="00BD0226" w:rsidRDefault="00873234">
      <w:pPr>
        <w:rPr>
          <w:sz w:val="24"/>
          <w:szCs w:val="24"/>
          <w:lang w:val="en-US"/>
        </w:rPr>
      </w:pPr>
      <w:r w:rsidRPr="00BD0226">
        <w:rPr>
          <w:sz w:val="24"/>
          <w:szCs w:val="24"/>
          <w:lang w:val="en-US"/>
        </w:rPr>
        <w:t>It was also proposed to purchase another new bench made of recyclable material to place somewhere in Ysbyty Ystwyth. This can also be discussed on Thursday evening.</w:t>
      </w:r>
    </w:p>
    <w:p w14:paraId="09B6C624" w14:textId="31AB4F40" w:rsidR="00873234" w:rsidRPr="00BD0226" w:rsidRDefault="00873234">
      <w:pPr>
        <w:rPr>
          <w:sz w:val="24"/>
          <w:szCs w:val="24"/>
          <w:lang w:val="en-US"/>
        </w:rPr>
      </w:pPr>
      <w:r w:rsidRPr="00BD0226">
        <w:rPr>
          <w:sz w:val="24"/>
          <w:szCs w:val="24"/>
          <w:lang w:val="en-US"/>
        </w:rPr>
        <w:t>Correspondence.</w:t>
      </w:r>
    </w:p>
    <w:p w14:paraId="7BAC8A10" w14:textId="26B6B5E2" w:rsidR="00DF4EA1" w:rsidRPr="00BD0226" w:rsidRDefault="00873234">
      <w:pPr>
        <w:rPr>
          <w:sz w:val="24"/>
          <w:szCs w:val="24"/>
          <w:lang w:val="en-US"/>
        </w:rPr>
      </w:pPr>
      <w:r w:rsidRPr="00BD0226">
        <w:rPr>
          <w:sz w:val="24"/>
          <w:szCs w:val="24"/>
          <w:lang w:val="en-US"/>
        </w:rPr>
        <w:lastRenderedPageBreak/>
        <w:t>The clerk has received a letter from Ms. Judith Strauss, she is concerned that her neighbour has been doing some excavation work</w:t>
      </w:r>
      <w:r w:rsidR="00E43DA6" w:rsidRPr="00BD0226">
        <w:rPr>
          <w:sz w:val="24"/>
          <w:szCs w:val="24"/>
          <w:lang w:val="en-US"/>
        </w:rPr>
        <w:t xml:space="preserve"> on their land directly below her property and it seems they are building a </w:t>
      </w:r>
      <w:r w:rsidR="00B1020E" w:rsidRPr="00BD0226">
        <w:rPr>
          <w:sz w:val="24"/>
          <w:szCs w:val="24"/>
          <w:lang w:val="en-US"/>
        </w:rPr>
        <w:t>heavy-duty</w:t>
      </w:r>
      <w:r w:rsidR="00E43DA6" w:rsidRPr="00BD0226">
        <w:rPr>
          <w:sz w:val="24"/>
          <w:szCs w:val="24"/>
          <w:lang w:val="en-US"/>
        </w:rPr>
        <w:t xml:space="preserve"> track. She has been in touch with the planning department and apparently work did slow </w:t>
      </w:r>
      <w:r w:rsidR="00B1020E" w:rsidRPr="00BD0226">
        <w:rPr>
          <w:sz w:val="24"/>
          <w:szCs w:val="24"/>
          <w:lang w:val="en-US"/>
        </w:rPr>
        <w:t>down for</w:t>
      </w:r>
      <w:r w:rsidR="00E43DA6" w:rsidRPr="00BD0226">
        <w:rPr>
          <w:sz w:val="24"/>
          <w:szCs w:val="24"/>
          <w:lang w:val="en-US"/>
        </w:rPr>
        <w:t xml:space="preserve"> a while, but it seems it has started up again intermittently.  Ms. Strauss has spoken to the </w:t>
      </w:r>
      <w:r w:rsidR="00B1020E" w:rsidRPr="00BD0226">
        <w:rPr>
          <w:sz w:val="24"/>
          <w:szCs w:val="24"/>
          <w:lang w:val="en-US"/>
        </w:rPr>
        <w:t>landowners</w:t>
      </w:r>
      <w:r w:rsidR="00E43DA6" w:rsidRPr="00BD0226">
        <w:rPr>
          <w:sz w:val="24"/>
          <w:szCs w:val="24"/>
          <w:lang w:val="en-US"/>
        </w:rPr>
        <w:t xml:space="preserve"> who live at </w:t>
      </w:r>
      <w:proofErr w:type="spellStart"/>
      <w:r w:rsidR="00E43DA6" w:rsidRPr="00BD0226">
        <w:rPr>
          <w:sz w:val="24"/>
          <w:szCs w:val="24"/>
          <w:lang w:val="en-US"/>
        </w:rPr>
        <w:t>Nant</w:t>
      </w:r>
      <w:proofErr w:type="spellEnd"/>
      <w:r w:rsidR="00E43DA6" w:rsidRPr="00BD0226">
        <w:rPr>
          <w:sz w:val="24"/>
          <w:szCs w:val="24"/>
          <w:lang w:val="en-US"/>
        </w:rPr>
        <w:t xml:space="preserve"> y Gwaith to be told they are building a small track for their pack of dogs to pull a sledge. Ms. Strauss also comments that she has surveyors reports from some time ago when she was looking to purchase the land</w:t>
      </w:r>
      <w:r w:rsidR="00DF4EA1" w:rsidRPr="00BD0226">
        <w:rPr>
          <w:sz w:val="24"/>
          <w:szCs w:val="24"/>
          <w:lang w:val="en-US"/>
        </w:rPr>
        <w:t xml:space="preserve"> informing her that the land was unstable and no work at all should be carried out on it. Ms. Strauss is concerned that the work they have already done is undermining her property.</w:t>
      </w:r>
    </w:p>
    <w:p w14:paraId="725B194F" w14:textId="4E78BAEA" w:rsidR="00DF4EA1" w:rsidRPr="00BD0226" w:rsidRDefault="00DF4EA1">
      <w:pPr>
        <w:rPr>
          <w:sz w:val="24"/>
          <w:szCs w:val="24"/>
          <w:lang w:val="en-US"/>
        </w:rPr>
      </w:pPr>
      <w:r w:rsidRPr="00BD0226">
        <w:rPr>
          <w:sz w:val="24"/>
          <w:szCs w:val="24"/>
          <w:lang w:val="en-US"/>
        </w:rPr>
        <w:t>Cllr Ifan Davies advised the community council that they had no powers and not to get involved. It looks as if it is a neighborly dispute. The clerk was asked to respond.</w:t>
      </w:r>
    </w:p>
    <w:p w14:paraId="08A78DEF" w14:textId="7C4023E9" w:rsidR="00DF4EA1" w:rsidRPr="00BD0226" w:rsidRDefault="00DF4EA1">
      <w:pPr>
        <w:rPr>
          <w:sz w:val="24"/>
          <w:szCs w:val="24"/>
          <w:lang w:val="en-US"/>
        </w:rPr>
      </w:pPr>
      <w:r w:rsidRPr="00BD0226">
        <w:rPr>
          <w:sz w:val="24"/>
          <w:szCs w:val="24"/>
          <w:lang w:val="en-US"/>
        </w:rPr>
        <w:t xml:space="preserve">Concerns have been raised again about the condition of Ty Capel Ysbyty Ystwyth. The property collapsed a few months ago and nothing has been done to remove the rubble. There are also loose tiles on the roof of the old vestry and nearby residents are concerned that these will come off </w:t>
      </w:r>
      <w:r w:rsidR="005A46BA" w:rsidRPr="00BD0226">
        <w:rPr>
          <w:sz w:val="24"/>
          <w:szCs w:val="24"/>
          <w:lang w:val="en-US"/>
        </w:rPr>
        <w:t>at any time.</w:t>
      </w:r>
    </w:p>
    <w:p w14:paraId="43AEAC43" w14:textId="6DB974CD" w:rsidR="005A46BA" w:rsidRPr="00BD0226" w:rsidRDefault="005A46BA">
      <w:pPr>
        <w:rPr>
          <w:sz w:val="24"/>
          <w:szCs w:val="24"/>
          <w:lang w:val="en-US"/>
        </w:rPr>
      </w:pPr>
      <w:r w:rsidRPr="00BD0226">
        <w:rPr>
          <w:sz w:val="24"/>
          <w:szCs w:val="24"/>
          <w:lang w:val="en-US"/>
        </w:rPr>
        <w:t xml:space="preserve">The clerk was asked to contact </w:t>
      </w:r>
      <w:r w:rsidR="00BA1CE1" w:rsidRPr="00BD0226">
        <w:rPr>
          <w:sz w:val="24"/>
          <w:szCs w:val="24"/>
          <w:lang w:val="en-US"/>
        </w:rPr>
        <w:t>Ceredigion County</w:t>
      </w:r>
      <w:r w:rsidRPr="00BD0226">
        <w:rPr>
          <w:sz w:val="24"/>
          <w:szCs w:val="24"/>
          <w:lang w:val="en-US"/>
        </w:rPr>
        <w:t xml:space="preserve"> </w:t>
      </w:r>
      <w:r w:rsidR="00BA1CE1" w:rsidRPr="00BD0226">
        <w:rPr>
          <w:sz w:val="24"/>
          <w:szCs w:val="24"/>
          <w:lang w:val="en-US"/>
        </w:rPr>
        <w:t>C</w:t>
      </w:r>
      <w:r w:rsidRPr="00BD0226">
        <w:rPr>
          <w:sz w:val="24"/>
          <w:szCs w:val="24"/>
          <w:lang w:val="en-US"/>
        </w:rPr>
        <w:t>ouncil with these concerns.</w:t>
      </w:r>
    </w:p>
    <w:p w14:paraId="37F05F0A" w14:textId="77777777" w:rsidR="00BA1CE1" w:rsidRDefault="00BA1CE1">
      <w:pPr>
        <w:rPr>
          <w:lang w:val="en-US"/>
        </w:rPr>
      </w:pPr>
    </w:p>
    <w:p w14:paraId="5FB74D5F" w14:textId="77777777" w:rsidR="003B726D" w:rsidRPr="003B726D" w:rsidRDefault="003B726D">
      <w:pPr>
        <w:rPr>
          <w:lang w:val="en-US"/>
        </w:rPr>
      </w:pPr>
    </w:p>
    <w:sectPr w:rsidR="003B726D" w:rsidRPr="003B726D"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D8"/>
    <w:rsid w:val="00134C6B"/>
    <w:rsid w:val="0014276A"/>
    <w:rsid w:val="00321041"/>
    <w:rsid w:val="003B726D"/>
    <w:rsid w:val="00506841"/>
    <w:rsid w:val="005A01D8"/>
    <w:rsid w:val="005A46BA"/>
    <w:rsid w:val="00873234"/>
    <w:rsid w:val="00B1020E"/>
    <w:rsid w:val="00BA1CE1"/>
    <w:rsid w:val="00BD0226"/>
    <w:rsid w:val="00DF4EA1"/>
    <w:rsid w:val="00E43DA6"/>
    <w:rsid w:val="00F322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38F5"/>
  <w15:chartTrackingRefBased/>
  <w15:docId w15:val="{BBE19786-4F60-442F-BD87-BB7C3BAB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12</cp:revision>
  <dcterms:created xsi:type="dcterms:W3CDTF">2021-06-19T18:00:00Z</dcterms:created>
  <dcterms:modified xsi:type="dcterms:W3CDTF">2021-06-19T19:02:00Z</dcterms:modified>
</cp:coreProperties>
</file>